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17" w:rsidRDefault="001F3117" w:rsidP="001F3117">
      <w:pPr>
        <w:ind w:left="-567"/>
      </w:pPr>
    </w:p>
    <w:p w:rsidR="001F3117" w:rsidRDefault="001F3117" w:rsidP="001F3117">
      <w:pPr>
        <w:ind w:left="-567"/>
      </w:pPr>
    </w:p>
    <w:p w:rsidR="00FE756E" w:rsidRPr="00ED5965" w:rsidRDefault="00FE756E" w:rsidP="00FE7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965">
        <w:rPr>
          <w:rFonts w:ascii="Times New Roman" w:hAnsi="Times New Roman" w:cs="Times New Roman"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1F3117" w:rsidRDefault="001F3117" w:rsidP="001F3117">
      <w:pPr>
        <w:ind w:left="-567"/>
      </w:pPr>
    </w:p>
    <w:p w:rsidR="001F3117" w:rsidRDefault="001F3117" w:rsidP="001F3117">
      <w:pPr>
        <w:pStyle w:val="1"/>
        <w:numPr>
          <w:ilvl w:val="0"/>
          <w:numId w:val="0"/>
        </w:numPr>
        <w:tabs>
          <w:tab w:val="left" w:pos="6270"/>
        </w:tabs>
        <w:ind w:right="68"/>
        <w:jc w:val="left"/>
        <w:rPr>
          <w:szCs w:val="28"/>
        </w:rPr>
      </w:pPr>
    </w:p>
    <w:p w:rsidR="001F3117" w:rsidRDefault="00FE756E" w:rsidP="001F3117">
      <w:pPr>
        <w:pStyle w:val="1"/>
        <w:numPr>
          <w:ilvl w:val="0"/>
          <w:numId w:val="0"/>
        </w:numPr>
        <w:ind w:left="10" w:right="6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43223" cy="14628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42" cy="147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117" w:rsidRDefault="001F3117" w:rsidP="001F3117">
      <w:pPr>
        <w:pStyle w:val="1"/>
        <w:numPr>
          <w:ilvl w:val="0"/>
          <w:numId w:val="0"/>
        </w:numPr>
        <w:ind w:left="10" w:right="68"/>
        <w:rPr>
          <w:szCs w:val="28"/>
        </w:rPr>
      </w:pPr>
    </w:p>
    <w:p w:rsidR="001F3117" w:rsidRPr="00FE756E" w:rsidRDefault="001F3117" w:rsidP="001F3117">
      <w:pPr>
        <w:pStyle w:val="1"/>
        <w:numPr>
          <w:ilvl w:val="0"/>
          <w:numId w:val="0"/>
        </w:numPr>
        <w:ind w:left="10" w:right="68"/>
        <w:rPr>
          <w:b w:val="0"/>
          <w:szCs w:val="28"/>
        </w:rPr>
      </w:pPr>
    </w:p>
    <w:p w:rsidR="001F3117" w:rsidRPr="00FE756E" w:rsidRDefault="001F3117" w:rsidP="001F3117">
      <w:pPr>
        <w:pStyle w:val="1"/>
        <w:numPr>
          <w:ilvl w:val="0"/>
          <w:numId w:val="0"/>
        </w:numPr>
        <w:ind w:left="10" w:right="68"/>
        <w:rPr>
          <w:b w:val="0"/>
          <w:szCs w:val="28"/>
        </w:rPr>
      </w:pPr>
      <w:r w:rsidRPr="00FE756E">
        <w:rPr>
          <w:b w:val="0"/>
          <w:szCs w:val="28"/>
        </w:rPr>
        <w:t>ПРИЛОЖЕНИЕ</w:t>
      </w:r>
    </w:p>
    <w:p w:rsidR="001F3117" w:rsidRPr="00053FAE" w:rsidRDefault="001F3117" w:rsidP="001F3117">
      <w:pPr>
        <w:spacing w:after="31" w:line="254" w:lineRule="auto"/>
        <w:ind w:left="357" w:right="420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1F3117" w:rsidRDefault="001F3117" w:rsidP="001F31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>ебному курсу «Математика</w:t>
      </w:r>
      <w:r w:rsidRPr="00053FAE">
        <w:rPr>
          <w:rFonts w:ascii="Times New Roman" w:hAnsi="Times New Roman" w:cs="Times New Roman"/>
          <w:sz w:val="28"/>
          <w:szCs w:val="28"/>
        </w:rPr>
        <w:t>»</w:t>
      </w:r>
    </w:p>
    <w:p w:rsidR="001F3117" w:rsidRDefault="001F3117" w:rsidP="001F31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1F3117" w:rsidRDefault="001F3117" w:rsidP="001F31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F3117" w:rsidRDefault="001F3117" w:rsidP="001F3117">
      <w:pPr>
        <w:rPr>
          <w:rFonts w:ascii="Times New Roman" w:hAnsi="Times New Roman" w:cs="Times New Roman"/>
          <w:sz w:val="28"/>
          <w:szCs w:val="28"/>
        </w:rPr>
      </w:pPr>
    </w:p>
    <w:p w:rsidR="001F3117" w:rsidRDefault="001F3117" w:rsidP="001F31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Разработчик</w:t>
      </w:r>
      <w:r w:rsidRPr="0081182A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1F3117" w:rsidRDefault="001F3117" w:rsidP="001F31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F3117" w:rsidRDefault="001F3117" w:rsidP="001F31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F3117" w:rsidRDefault="001F3117" w:rsidP="001F31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F3117" w:rsidRDefault="001F3117" w:rsidP="001F31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F3117" w:rsidRDefault="001F3117" w:rsidP="001F31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F3117" w:rsidRDefault="001F3117" w:rsidP="001F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г.</w:t>
      </w:r>
    </w:p>
    <w:p w:rsidR="001F3117" w:rsidRDefault="001F3117" w:rsidP="001F3117">
      <w:pPr>
        <w:tabs>
          <w:tab w:val="left" w:pos="0"/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1F3117" w:rsidRDefault="001F3117" w:rsidP="001F3117">
      <w:pPr>
        <w:tabs>
          <w:tab w:val="left" w:pos="0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3117" w:rsidRDefault="001F3117" w:rsidP="001F3117">
      <w:pPr>
        <w:tabs>
          <w:tab w:val="left" w:pos="0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1411" w:rsidRDefault="00D41411" w:rsidP="001F3117">
      <w:pPr>
        <w:tabs>
          <w:tab w:val="left" w:pos="0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1411" w:rsidRDefault="00D41411" w:rsidP="001F3117">
      <w:pPr>
        <w:tabs>
          <w:tab w:val="left" w:pos="0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1411" w:rsidRDefault="00D41411" w:rsidP="001F3117">
      <w:pPr>
        <w:tabs>
          <w:tab w:val="left" w:pos="0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3117" w:rsidRDefault="001F3117" w:rsidP="001F3117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Внесены изменения, дополнения в разделы:</w:t>
      </w:r>
    </w:p>
    <w:p w:rsidR="001F3117" w:rsidRDefault="001F3117" w:rsidP="001F3117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8D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1F3117" w:rsidRPr="00CB7620" w:rsidRDefault="001F3117" w:rsidP="001F3117">
      <w:pPr>
        <w:rPr>
          <w:rFonts w:ascii="Times New Roman" w:eastAsia="Calibri" w:hAnsi="Times New Roman" w:cs="Times New Roman"/>
          <w:sz w:val="24"/>
          <w:szCs w:val="24"/>
        </w:rPr>
      </w:pPr>
      <w:r w:rsidRPr="00CB7620">
        <w:rPr>
          <w:rFonts w:ascii="Times New Roman" w:eastAsia="Calibri" w:hAnsi="Times New Roman" w:cs="Times New Roman"/>
          <w:sz w:val="24"/>
          <w:szCs w:val="24"/>
        </w:rPr>
        <w:t>Цели:</w:t>
      </w:r>
    </w:p>
    <w:p w:rsidR="001F3117" w:rsidRPr="00CB7620" w:rsidRDefault="001F3117" w:rsidP="001F3117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620">
        <w:rPr>
          <w:rFonts w:ascii="Times New Roman" w:eastAsia="Calibri" w:hAnsi="Times New Roman" w:cs="Times New Roman"/>
          <w:sz w:val="24"/>
          <w:szCs w:val="24"/>
        </w:rPr>
        <w:t>Выполнение Закона РФ «Об образовании в Российской Федерации».</w:t>
      </w:r>
    </w:p>
    <w:p w:rsidR="001F3117" w:rsidRPr="00CB7620" w:rsidRDefault="001F3117" w:rsidP="001F3117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620">
        <w:rPr>
          <w:rFonts w:ascii="Times New Roman" w:eastAsia="Calibri" w:hAnsi="Times New Roman" w:cs="Times New Roman"/>
          <w:sz w:val="24"/>
          <w:szCs w:val="24"/>
        </w:rPr>
        <w:t>Принятие комплексных мер, направленных на повышение успеваемости и качества знаний учащихся.</w:t>
      </w:r>
    </w:p>
    <w:p w:rsidR="001F3117" w:rsidRPr="00CB7620" w:rsidRDefault="001F3117" w:rsidP="001F3117">
      <w:pPr>
        <w:rPr>
          <w:rFonts w:ascii="Times New Roman" w:eastAsia="Calibri" w:hAnsi="Times New Roman" w:cs="Times New Roman"/>
          <w:sz w:val="24"/>
          <w:szCs w:val="24"/>
        </w:rPr>
      </w:pPr>
    </w:p>
    <w:p w:rsidR="001F3117" w:rsidRPr="00CB7620" w:rsidRDefault="001F3117" w:rsidP="001F3117">
      <w:pPr>
        <w:rPr>
          <w:rFonts w:ascii="Times New Roman" w:eastAsia="Calibri" w:hAnsi="Times New Roman" w:cs="Times New Roman"/>
          <w:sz w:val="24"/>
          <w:szCs w:val="24"/>
        </w:rPr>
      </w:pPr>
      <w:r w:rsidRPr="00CB7620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1F3117" w:rsidRPr="00CB7620" w:rsidRDefault="001F3117" w:rsidP="001F3117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620">
        <w:rPr>
          <w:rFonts w:ascii="Times New Roman" w:eastAsia="Calibri" w:hAnsi="Times New Roman" w:cs="Times New Roman"/>
          <w:sz w:val="24"/>
          <w:szCs w:val="24"/>
        </w:rPr>
        <w:t>Создание условий для успешного усвоения учащимися учебной программы по предмету.</w:t>
      </w:r>
    </w:p>
    <w:p w:rsidR="001F3117" w:rsidRPr="00CB7620" w:rsidRDefault="001F3117" w:rsidP="001F3117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620">
        <w:rPr>
          <w:rFonts w:ascii="Times New Roman" w:eastAsia="Calibri" w:hAnsi="Times New Roman" w:cs="Times New Roman"/>
          <w:sz w:val="24"/>
          <w:szCs w:val="24"/>
        </w:rPr>
        <w:t>Отбор педагогических технологий для организации учебного процесса и повышение мотивации у слабоуспевающих учеников.</w:t>
      </w:r>
    </w:p>
    <w:p w:rsidR="001F3117" w:rsidRPr="00CB7620" w:rsidRDefault="001F3117" w:rsidP="001F3117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620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proofErr w:type="spellStart"/>
      <w:r w:rsidRPr="00CB7620">
        <w:rPr>
          <w:rFonts w:ascii="Times New Roman" w:eastAsia="Calibri" w:hAnsi="Times New Roman" w:cs="Times New Roman"/>
          <w:sz w:val="24"/>
          <w:szCs w:val="24"/>
        </w:rPr>
        <w:t>разноуровневого</w:t>
      </w:r>
      <w:proofErr w:type="spellEnd"/>
      <w:r w:rsidRPr="00CB7620">
        <w:rPr>
          <w:rFonts w:ascii="Times New Roman" w:eastAsia="Calibri" w:hAnsi="Times New Roman" w:cs="Times New Roman"/>
          <w:sz w:val="24"/>
          <w:szCs w:val="24"/>
        </w:rPr>
        <w:t xml:space="preserve"> обучения.</w:t>
      </w:r>
    </w:p>
    <w:p w:rsidR="001F3117" w:rsidRPr="00CB7620" w:rsidRDefault="001F3117" w:rsidP="001F3117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620">
        <w:rPr>
          <w:rFonts w:ascii="Times New Roman" w:eastAsia="Calibri" w:hAnsi="Times New Roman" w:cs="Times New Roman"/>
          <w:sz w:val="24"/>
          <w:szCs w:val="24"/>
        </w:rPr>
        <w:t>Изучение особенностей слабоуспевающих учащихся, причин их отставания в учебе и слабой мотивации.</w:t>
      </w:r>
    </w:p>
    <w:p w:rsidR="001F3117" w:rsidRPr="001F3117" w:rsidRDefault="001F3117" w:rsidP="001F3117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 w:rsidRPr="00CB7620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учащихся к учебному труду.</w:t>
      </w:r>
    </w:p>
    <w:p w:rsidR="001F3117" w:rsidRPr="004D1A34" w:rsidRDefault="001F3117" w:rsidP="001F311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1F3117" w:rsidRDefault="001F3117" w:rsidP="001F3117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84">
        <w:rPr>
          <w:rFonts w:ascii="Times New Roman" w:hAnsi="Times New Roman" w:cs="Times New Roman"/>
          <w:b/>
          <w:sz w:val="24"/>
          <w:szCs w:val="24"/>
        </w:rPr>
        <w:t xml:space="preserve">Раздел 4. Личностные, </w:t>
      </w:r>
      <w:proofErr w:type="spellStart"/>
      <w:r w:rsidRPr="003275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758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1F3117" w:rsidRPr="00C20098" w:rsidRDefault="001F3117" w:rsidP="001F3117">
      <w:pPr>
        <w:shd w:val="clear" w:color="auto" w:fill="FFFFFF"/>
        <w:spacing w:before="100" w:beforeAutospacing="1" w:after="100" w:afterAutospacing="1"/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Внесены  дополнения </w:t>
      </w:r>
      <w:r>
        <w:rPr>
          <w:b/>
          <w:bCs/>
          <w:i/>
          <w:iCs/>
          <w:u w:val="single"/>
        </w:rPr>
        <w:t xml:space="preserve">в </w:t>
      </w:r>
      <w:proofErr w:type="spellStart"/>
      <w:r>
        <w:rPr>
          <w:b/>
          <w:bCs/>
          <w:i/>
          <w:iCs/>
          <w:u w:val="single"/>
        </w:rPr>
        <w:t>метапредметное</w:t>
      </w:r>
      <w:proofErr w:type="spellEnd"/>
      <w:r w:rsidRPr="00C20098">
        <w:rPr>
          <w:b/>
          <w:bCs/>
          <w:i/>
          <w:iCs/>
          <w:u w:val="single"/>
        </w:rPr>
        <w:t xml:space="preserve"> направлени</w:t>
      </w:r>
      <w:r>
        <w:rPr>
          <w:b/>
          <w:bCs/>
          <w:i/>
          <w:iCs/>
          <w:u w:val="single"/>
        </w:rPr>
        <w:t>е</w:t>
      </w:r>
      <w:r w:rsidRPr="00C20098">
        <w:rPr>
          <w:u w:val="single"/>
        </w:rPr>
        <w:t>:</w:t>
      </w:r>
    </w:p>
    <w:p w:rsidR="001F3117" w:rsidRPr="00685AF7" w:rsidRDefault="001F3117" w:rsidP="001F3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F7">
        <w:rPr>
          <w:rFonts w:ascii="Times New Roman" w:hAnsi="Times New Roman" w:cs="Times New Roman"/>
          <w:sz w:val="24"/>
          <w:szCs w:val="24"/>
        </w:rPr>
        <w:t>иметь первоначальные представления об идеях и методах математики как об универ</w:t>
      </w:r>
      <w:r w:rsidRPr="00685AF7">
        <w:rPr>
          <w:rFonts w:ascii="Times New Roman" w:hAnsi="Times New Roman" w:cs="Times New Roman"/>
          <w:sz w:val="24"/>
          <w:szCs w:val="24"/>
        </w:rPr>
        <w:softHyphen/>
        <w:t>сальном языке науки и техники, о средствах моделирования явлений и процессов;</w:t>
      </w:r>
    </w:p>
    <w:p w:rsidR="001F3117" w:rsidRPr="00685AF7" w:rsidRDefault="001F3117" w:rsidP="001F3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F7">
        <w:rPr>
          <w:rFonts w:ascii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</w:t>
      </w:r>
      <w:r w:rsidRPr="00685AF7">
        <w:rPr>
          <w:rFonts w:ascii="Times New Roman" w:hAnsi="Times New Roman" w:cs="Times New Roman"/>
          <w:sz w:val="24"/>
          <w:szCs w:val="24"/>
        </w:rPr>
        <w:softHyphen/>
        <w:t>циплинах, в окружающей жизни;</w:t>
      </w:r>
    </w:p>
    <w:p w:rsidR="001F3117" w:rsidRPr="001F3117" w:rsidRDefault="001F3117" w:rsidP="001F3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F3117">
        <w:rPr>
          <w:rFonts w:ascii="Times New Roman" w:hAnsi="Times New Roman"/>
          <w:sz w:val="24"/>
          <w:szCs w:val="24"/>
        </w:rPr>
        <w:t>аучиться понимать, анализировать текст задачи: выделить все множества и отношения, величины и зависимости между ними, числовые данные, лексическое значение слов</w:t>
      </w:r>
      <w:r>
        <w:rPr>
          <w:rFonts w:ascii="Times New Roman" w:hAnsi="Times New Roman"/>
          <w:sz w:val="24"/>
          <w:szCs w:val="24"/>
        </w:rPr>
        <w:t>.</w:t>
      </w:r>
      <w:r w:rsidRPr="001F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117" w:rsidRPr="00685AF7" w:rsidRDefault="001F3117" w:rsidP="001F3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AF7">
        <w:rPr>
          <w:rFonts w:ascii="Times New Roman" w:hAnsi="Times New Roman" w:cs="Times New Roman"/>
          <w:sz w:val="24"/>
          <w:szCs w:val="24"/>
        </w:rPr>
        <w:t>уметь понимать и использовать математические средства наглядности (графики,</w:t>
      </w:r>
      <w:r w:rsidR="007A4225">
        <w:rPr>
          <w:rFonts w:ascii="Times New Roman" w:hAnsi="Times New Roman" w:cs="Times New Roman"/>
          <w:sz w:val="24"/>
          <w:szCs w:val="24"/>
        </w:rPr>
        <w:t xml:space="preserve"> координаты,</w:t>
      </w:r>
      <w:r w:rsidRPr="00685AF7">
        <w:rPr>
          <w:rFonts w:ascii="Times New Roman" w:hAnsi="Times New Roman" w:cs="Times New Roman"/>
          <w:sz w:val="24"/>
          <w:szCs w:val="24"/>
        </w:rPr>
        <w:t xml:space="preserve"> диаграммы, таблицы, схемы и др.) для иллюстрации, интерпретации, аргументации;</w:t>
      </w:r>
      <w:proofErr w:type="gramEnd"/>
    </w:p>
    <w:p w:rsidR="001F3117" w:rsidRPr="00685AF7" w:rsidRDefault="001F3117" w:rsidP="001F3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F7">
        <w:rPr>
          <w:rFonts w:ascii="Times New Roman" w:hAnsi="Times New Roman" w:cs="Times New Roman"/>
          <w:color w:val="00000A"/>
          <w:sz w:val="24"/>
          <w:szCs w:val="24"/>
        </w:rPr>
        <w:t>уметь выдвигать гипотезы при решении учебных задач и понимать необходимость их проверки;</w:t>
      </w:r>
    </w:p>
    <w:p w:rsidR="001F3117" w:rsidRPr="00685AF7" w:rsidRDefault="001F3117" w:rsidP="001F3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F7">
        <w:rPr>
          <w:rFonts w:ascii="Times New Roman" w:hAnsi="Times New Roman" w:cs="Times New Roman"/>
          <w:color w:val="00000A"/>
          <w:sz w:val="24"/>
          <w:szCs w:val="24"/>
        </w:rPr>
        <w:t>уметь применять индуктивные и дедуктивные способы рассуждений, видеть различ</w:t>
      </w:r>
      <w:r w:rsidRPr="00685AF7">
        <w:rPr>
          <w:rFonts w:ascii="Times New Roman" w:hAnsi="Times New Roman" w:cs="Times New Roman"/>
          <w:color w:val="00000A"/>
          <w:sz w:val="24"/>
          <w:szCs w:val="24"/>
        </w:rPr>
        <w:softHyphen/>
        <w:t>ные стратегии решения задач;</w:t>
      </w:r>
    </w:p>
    <w:p w:rsidR="001F3117" w:rsidRPr="00685AF7" w:rsidRDefault="001F3117" w:rsidP="001F3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F7">
        <w:rPr>
          <w:rFonts w:ascii="Times New Roman" w:hAnsi="Times New Roman" w:cs="Times New Roman"/>
          <w:color w:val="00000A"/>
          <w:sz w:val="24"/>
          <w:szCs w:val="24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1F3117" w:rsidRPr="00685AF7" w:rsidRDefault="001F3117" w:rsidP="001F31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F7">
        <w:rPr>
          <w:rFonts w:ascii="Times New Roman" w:hAnsi="Times New Roman" w:cs="Times New Roman"/>
          <w:color w:val="00000A"/>
          <w:sz w:val="24"/>
          <w:szCs w:val="24"/>
        </w:rPr>
        <w:t>уметь планировать и осуществлять деятельность, направленную на решение задач ис</w:t>
      </w:r>
      <w:r w:rsidRPr="00685AF7">
        <w:rPr>
          <w:rFonts w:ascii="Times New Roman" w:hAnsi="Times New Roman" w:cs="Times New Roman"/>
          <w:color w:val="00000A"/>
          <w:sz w:val="24"/>
          <w:szCs w:val="24"/>
        </w:rPr>
        <w:softHyphen/>
        <w:t>следовательского характера;</w:t>
      </w:r>
    </w:p>
    <w:p w:rsidR="001F3117" w:rsidRDefault="001F3117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17" w:rsidRDefault="001F3117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Внесены изменения </w:t>
      </w:r>
    </w:p>
    <w:p w:rsidR="001F3117" w:rsidRDefault="001F3117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</w:t>
      </w:r>
      <w:r w:rsidRPr="00724413">
        <w:rPr>
          <w:rFonts w:ascii="Times New Roman" w:hAnsi="Times New Roman" w:cs="Times New Roman"/>
          <w:b/>
          <w:sz w:val="24"/>
          <w:szCs w:val="24"/>
        </w:rPr>
        <w:t>аздел 6. Содержание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117" w:rsidRDefault="001F3117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счёт часов, отведённых на повторении и резервные часы)</w:t>
      </w:r>
    </w:p>
    <w:p w:rsidR="00005EFF" w:rsidRDefault="00005EFF" w:rsidP="00005EFF">
      <w:pPr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005E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7749"/>
        <w:gridCol w:w="1770"/>
      </w:tblGrid>
      <w:tr w:rsidR="00005EFF" w:rsidRPr="00932D8D" w:rsidTr="00005E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Тема, о</w:t>
            </w: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сновная цель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изучения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05EFF" w:rsidRPr="00932D8D" w:rsidTr="00005E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 xml:space="preserve"> Уравнения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5EFF" w:rsidRPr="00932D8D" w:rsidTr="00005E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F" w:rsidRPr="00D521DD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понятие: уравнение</w:t>
            </w:r>
          </w:p>
          <w:p w:rsidR="00005EFF" w:rsidRPr="00932D8D" w:rsidRDefault="00005EFF" w:rsidP="00005EFF">
            <w:pPr>
              <w:spacing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решение уравнения, как алгебраический способ решения задач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FF" w:rsidRPr="00932D8D" w:rsidTr="00005E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графики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FF" w:rsidRPr="00932D8D" w:rsidRDefault="00FE3B30" w:rsidP="00FE3B30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5EFF" w:rsidRPr="00932D8D" w:rsidTr="00005E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30" w:rsidRPr="00D521DD" w:rsidRDefault="00FE3B30" w:rsidP="00FE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понятие: расстояние между точками координатной прямой</w:t>
            </w:r>
          </w:p>
          <w:p w:rsidR="00005EFF" w:rsidRPr="00932D8D" w:rsidRDefault="00FE3B30" w:rsidP="00FE3B3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 расстояние между точками координатной прямой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FF" w:rsidRPr="00932D8D" w:rsidTr="00005E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FF" w:rsidRPr="00932D8D" w:rsidRDefault="002744DE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FF" w:rsidRPr="00932D8D" w:rsidRDefault="002744DE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EFF" w:rsidRPr="00932D8D" w:rsidTr="00005E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DE" w:rsidRPr="00D521DD" w:rsidRDefault="002744DE" w:rsidP="0027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Знать:</w:t>
            </w:r>
            <w:r w:rsidRPr="00D52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понятие степень степени, алгоритм нахождения </w:t>
            </w:r>
          </w:p>
          <w:p w:rsidR="00005EFF" w:rsidRPr="00932D8D" w:rsidRDefault="002744DE" w:rsidP="002744DE">
            <w:pPr>
              <w:spacing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находить степень степени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F" w:rsidRPr="00932D8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FF" w:rsidRPr="00932D8D" w:rsidTr="00005E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F" w:rsidRDefault="002744DE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F" w:rsidRPr="00ED1F6D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ED1F6D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F" w:rsidRDefault="002744DE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5EFF" w:rsidRPr="00932D8D" w:rsidTr="00005E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F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F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30732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решать задачи: </w:t>
            </w:r>
            <w:r w:rsidRPr="0030732D">
              <w:rPr>
                <w:rFonts w:ascii="Times New Roman" w:eastAsia="Times New Roman" w:hAnsi="Times New Roman"/>
                <w:sz w:val="24"/>
                <w:szCs w:val="24"/>
              </w:rPr>
              <w:t>находить часть от числа, нахождение числа по его части, на совместную работу, на движение по реке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F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FF" w:rsidRPr="00932D8D" w:rsidTr="00005EF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F" w:rsidRDefault="002744DE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FF" w:rsidRDefault="00005EFF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ED1F6D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  <w:p w:rsidR="002744DE" w:rsidRPr="00ED1F6D" w:rsidRDefault="002744DE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FF" w:rsidRDefault="002744DE" w:rsidP="00005EFF">
            <w:pPr>
              <w:spacing w:before="100" w:beforeAutospacing="1" w:after="100" w:afterAutospacing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05EFF" w:rsidRDefault="00005EFF" w:rsidP="00005EF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05EFF" w:rsidRDefault="00005EFF" w:rsidP="00005EFF">
      <w:pPr>
        <w:rPr>
          <w:rFonts w:ascii="Times New Roman" w:hAnsi="Times New Roman" w:cs="Times New Roman"/>
          <w:b/>
        </w:rPr>
      </w:pPr>
    </w:p>
    <w:p w:rsidR="00005EFF" w:rsidRDefault="00005EFF" w:rsidP="00005EFF">
      <w:pPr>
        <w:rPr>
          <w:rFonts w:ascii="Times New Roman" w:hAnsi="Times New Roman" w:cs="Times New Roman"/>
          <w:b/>
        </w:rPr>
      </w:pPr>
    </w:p>
    <w:p w:rsidR="00005EFF" w:rsidRDefault="00005EFF" w:rsidP="00005EFF">
      <w:pPr>
        <w:rPr>
          <w:rFonts w:ascii="Times New Roman" w:hAnsi="Times New Roman" w:cs="Times New Roman"/>
          <w:b/>
        </w:rPr>
      </w:pPr>
    </w:p>
    <w:p w:rsidR="00005EFF" w:rsidRDefault="00005EFF" w:rsidP="00005EFF">
      <w:pPr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005EFF">
      <w:pPr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005EFF">
      <w:pPr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005EFF">
      <w:pPr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005EFF">
      <w:pPr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005EFF">
      <w:pPr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005EFF">
      <w:pPr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005EFF">
      <w:pPr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005EFF">
      <w:pPr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005EFF">
      <w:pPr>
        <w:rPr>
          <w:rFonts w:ascii="Times New Roman" w:hAnsi="Times New Roman" w:cs="Times New Roman"/>
          <w:b/>
          <w:sz w:val="24"/>
          <w:szCs w:val="24"/>
        </w:rPr>
      </w:pPr>
    </w:p>
    <w:p w:rsidR="00005EFF" w:rsidRPr="005454E2" w:rsidRDefault="00005EFF" w:rsidP="00005E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Изменения в Календарно-тематическом планировании</w:t>
      </w:r>
      <w:r w:rsidRPr="005454E2">
        <w:rPr>
          <w:rFonts w:ascii="Times New Roman" w:hAnsi="Times New Roman" w:cs="Times New Roman"/>
          <w:b/>
        </w:rPr>
        <w:t>.</w:t>
      </w:r>
    </w:p>
    <w:p w:rsidR="00005EFF" w:rsidRPr="005454E2" w:rsidRDefault="00005EFF" w:rsidP="00005E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5454E2">
        <w:rPr>
          <w:rFonts w:ascii="Times New Roman" w:hAnsi="Times New Roman" w:cs="Times New Roman"/>
          <w:b/>
        </w:rPr>
        <w:t xml:space="preserve"> класс  (Г. В. Дорофеев и др.)</w:t>
      </w:r>
    </w:p>
    <w:p w:rsidR="00005EFF" w:rsidRDefault="00005EFF" w:rsidP="00005EFF">
      <w:pPr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992"/>
        <w:gridCol w:w="3686"/>
        <w:gridCol w:w="6946"/>
        <w:gridCol w:w="992"/>
      </w:tblGrid>
      <w:tr w:rsidR="00005EFF" w:rsidRPr="005454E2" w:rsidTr="00005EFF">
        <w:tc>
          <w:tcPr>
            <w:tcW w:w="851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05EFF" w:rsidRPr="00154525" w:rsidRDefault="00005EFF" w:rsidP="0000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</w:p>
        </w:tc>
        <w:tc>
          <w:tcPr>
            <w:tcW w:w="992" w:type="dxa"/>
          </w:tcPr>
          <w:p w:rsidR="00005EFF" w:rsidRPr="00154525" w:rsidRDefault="00005EFF" w:rsidP="0000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4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rPr>
          <w:trHeight w:val="564"/>
        </w:trPr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шибками в контрольной работе №2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Уравнения. Алгебраический способ решения задач.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понятие: уравнение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решение уравнения, как алгебраический способ решения задач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познавательную цель. 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rPr>
          <w:trHeight w:val="564"/>
        </w:trPr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005EFF" w:rsidRPr="00C90129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Алгебраический способ решения задач. Составление уравнений.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понятие: уравнение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уравнения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построения модели</w:t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rPr>
          <w:trHeight w:val="415"/>
        </w:trPr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уравнения. Определение корня уравнения.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определение корня уравнения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</w:t>
            </w:r>
            <w:r w:rsidRPr="00D52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корни уравнения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уравнения. Проверка корней.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определение корня уравнения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</w:t>
            </w:r>
            <w:r w:rsidRPr="00D52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корни уравнения, делать проверку корней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с эталоном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rPr>
          <w:trHeight w:val="939"/>
        </w:trPr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Правила преобразования уравнений.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простейшие правила преобразования уравнений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простейшие уравнения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 рассуждений</w:t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rPr>
          <w:trHeight w:val="937"/>
        </w:trPr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Перенос слагаемых.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правило переноса слагаемых в уравнении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решать уравнения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</w:t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rPr>
          <w:trHeight w:val="558"/>
        </w:trPr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005EFF" w:rsidRPr="00C90129" w:rsidRDefault="00005EFF" w:rsidP="00005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Умножение на число.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умножения на число в уравнении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решать уравнения</w:t>
            </w:r>
          </w:p>
        </w:tc>
        <w:tc>
          <w:tcPr>
            <w:tcW w:w="6946" w:type="dxa"/>
          </w:tcPr>
          <w:p w:rsidR="00005EFF" w:rsidRPr="00812C4E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Pr="00812C4E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дробной чертой.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уравнения, </w:t>
            </w:r>
            <w:proofErr w:type="gram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дробную черту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Выборка способа  выражения структуры задач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Отработка навыков.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shd w:val="clear" w:color="auto" w:fill="FFFFFF"/>
              <w:tabs>
                <w:tab w:val="left" w:pos="2873"/>
              </w:tabs>
              <w:spacing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различные уравнения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средствами.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Сообщение содержания  в письменной и устной форме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EFF" w:rsidRPr="005454E2" w:rsidTr="00005EFF">
        <w:trPr>
          <w:trHeight w:val="682"/>
        </w:trPr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 Анализ текста задачи.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текст задачи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простейшие задачи с помощью уравнений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Выбирают и сопоставляют  способы решения задачи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талоном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rPr>
          <w:trHeight w:val="678"/>
        </w:trPr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 Практические правила составления уравнений к задаче.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shd w:val="clear" w:color="auto" w:fill="FFFFFF"/>
              <w:spacing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практические правила составления уравнений к задаче.</w:t>
            </w:r>
          </w:p>
          <w:p w:rsidR="00005EFF" w:rsidRPr="005454E2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с помощью уравнений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новывают способы решения задачи</w:t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 Задачи на части, соотношения.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shd w:val="clear" w:color="auto" w:fill="FFFFFF"/>
              <w:spacing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части и на соотношения с помощью уравнений</w:t>
            </w:r>
          </w:p>
          <w:p w:rsidR="00005EFF" w:rsidRPr="005454E2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 Задачи на движение.</w:t>
            </w:r>
          </w:p>
        </w:tc>
        <w:tc>
          <w:tcPr>
            <w:tcW w:w="992" w:type="dxa"/>
          </w:tcPr>
          <w:p w:rsidR="00005EFF" w:rsidRPr="005454E2" w:rsidRDefault="002744DE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shd w:val="clear" w:color="auto" w:fill="FFFFFF"/>
              <w:spacing w:line="226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движение с помощью уравнений</w:t>
            </w:r>
          </w:p>
          <w:p w:rsidR="00005EFF" w:rsidRPr="005454E2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Работа в группах, ответственность за выполнения действий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 Различные типы задач.</w:t>
            </w:r>
          </w:p>
        </w:tc>
        <w:tc>
          <w:tcPr>
            <w:tcW w:w="992" w:type="dxa"/>
          </w:tcPr>
          <w:p w:rsidR="00005EFF" w:rsidRPr="005454E2" w:rsidRDefault="002744DE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05EFF" w:rsidRPr="005454E2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различные типы задач с помощью уравнений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EFF" w:rsidRPr="008B7DB4" w:rsidRDefault="00005EFF" w:rsidP="00005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№3 по теме: «Уравнения»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5454E2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rPr>
          <w:trHeight w:val="825"/>
        </w:trPr>
        <w:tc>
          <w:tcPr>
            <w:tcW w:w="851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05EFF" w:rsidRPr="00D5047F" w:rsidRDefault="00005EFF" w:rsidP="0000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графики</w:t>
            </w:r>
          </w:p>
        </w:tc>
        <w:tc>
          <w:tcPr>
            <w:tcW w:w="992" w:type="dxa"/>
          </w:tcPr>
          <w:p w:rsidR="00005EFF" w:rsidRPr="00D5047F" w:rsidRDefault="00005EFF" w:rsidP="00005EF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2744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005EFF" w:rsidRPr="00176E04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 в контрольной работе №3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Множество точек на </w:t>
            </w:r>
            <w:proofErr w:type="gram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координатной</w:t>
            </w:r>
            <w:proofErr w:type="gramEnd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Открытый луч. Замкнутый луч.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понятие: 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точек на координатной прямой, открытый луч, замкнутый луч </w:t>
            </w:r>
            <w:proofErr w:type="gramEnd"/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изображать множество точек на координатной прямой, открытый луч, замкнутый луч</w:t>
            </w:r>
            <w:proofErr w:type="gramEnd"/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количественные характеристики объектов, заданные словами</w:t>
            </w: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005EFF" w:rsidRPr="00176E04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точек на </w:t>
            </w:r>
            <w:proofErr w:type="gram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Интервал. Отрезок. Числовые промежутки.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E81D65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понятие: 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точек на координатной прямой, интервал, отрезок, числовые промежутки</w:t>
            </w:r>
            <w:proofErr w:type="gramEnd"/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изображать множество точек на координатной прямой, интервал, отрезок, числовые промежутки</w:t>
            </w:r>
            <w:proofErr w:type="gramEnd"/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термины определениями</w:t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точками координатной прямой.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понятие: расстояние между точками координатной прямой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 расстояние между точками координатной прямой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Выбирают вид графической модели, адекватной выделенным смысловым единицам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свой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эталоном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EFF" w:rsidRPr="005454E2" w:rsidTr="00005EFF">
        <w:trPr>
          <w:trHeight w:val="138"/>
        </w:trPr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точками координатной прямой. Координаты середины отрезка.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понятие: расстояние между точками координатной прямой, координаты середины отрезка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расстояние между точками координатной прямой и координаты середины отрезка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средствами. Выбирают, сопоставляют и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новывают способы решения задачи</w:t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точек на координатной плоскости. Абсцисса. Ордината.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понятие: множество точек на координатной плоскости, абсцисса, ордината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Выбирают основания и критерии для сравнения, классификации объектов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качество и уровень усвоения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точек на координатной плоскости. Построения.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понятие: множество точек на координатной плоскости</w:t>
            </w:r>
          </w:p>
          <w:p w:rsidR="00005EFF" w:rsidRPr="005454E2" w:rsidRDefault="00005EFF" w:rsidP="00005EF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выполнять построения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rPr>
          <w:trHeight w:val="859"/>
        </w:trPr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Графики. Различные зависимости.</w:t>
            </w:r>
          </w:p>
        </w:tc>
        <w:tc>
          <w:tcPr>
            <w:tcW w:w="992" w:type="dxa"/>
          </w:tcPr>
          <w:p w:rsidR="00005EFF" w:rsidRPr="005454E2" w:rsidRDefault="002744DE" w:rsidP="00005EF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понятие: график, зависимость величин</w:t>
            </w:r>
          </w:p>
          <w:p w:rsidR="00005EFF" w:rsidRPr="005454E2" w:rsidRDefault="00005EFF" w:rsidP="00005EF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читать графики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шанных текстов различных жанров</w:t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енивают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достигнутый  результат</w:t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005EFF" w:rsidRDefault="00005EFF" w:rsidP="0000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Графики. Построение графиков.</w:t>
            </w:r>
          </w:p>
          <w:p w:rsidR="002744DE" w:rsidRDefault="002744DE" w:rsidP="00274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зависимости у=х</w:t>
            </w:r>
            <w:proofErr w:type="gram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2744DE" w:rsidRPr="005454E2" w:rsidRDefault="002744DE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EFF" w:rsidRPr="005454E2" w:rsidRDefault="002744DE" w:rsidP="00005EF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05EFF" w:rsidRPr="00D521DD" w:rsidRDefault="00005EFF" w:rsidP="00005EF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понятие: график, зависимость величин</w:t>
            </w:r>
          </w:p>
          <w:p w:rsidR="00005EFF" w:rsidRDefault="00005EFF" w:rsidP="00005EF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строить графики</w:t>
            </w:r>
          </w:p>
          <w:p w:rsidR="002744DE" w:rsidRPr="00D521DD" w:rsidRDefault="002744DE" w:rsidP="00274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 свойства 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зависимости у=х</w:t>
            </w:r>
            <w:proofErr w:type="gram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2744DE" w:rsidRPr="005454E2" w:rsidRDefault="002744DE" w:rsidP="0027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строить</w:t>
            </w:r>
            <w:r w:rsidRPr="00D52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зависимости у=х</w:t>
            </w:r>
            <w:proofErr w:type="gram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шанных текстов различных жанров</w:t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2744DE" w:rsidRPr="005454E2" w:rsidRDefault="002744DE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4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4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ВПР)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Default="00005EFF" w:rsidP="00005EF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44DE" w:rsidRPr="004B4FA4" w:rsidRDefault="002744DE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</w:t>
            </w:r>
            <w:proofErr w:type="gramStart"/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4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4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ВПР)</w:t>
            </w:r>
          </w:p>
        </w:tc>
        <w:tc>
          <w:tcPr>
            <w:tcW w:w="6946" w:type="dxa"/>
          </w:tcPr>
          <w:p w:rsidR="00D41411" w:rsidRPr="007D5D66" w:rsidRDefault="00D41411" w:rsidP="00D4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Выбирают основания и критерии для сравнения, классификации объектов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Pr="00A40F97" w:rsidRDefault="00D41411" w:rsidP="00D4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гл. 1, 2, 3, 4.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4B4FA4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6946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005EFF" w:rsidRPr="00A40F97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FF" w:rsidRPr="005454E2" w:rsidTr="00005EFF">
        <w:tc>
          <w:tcPr>
            <w:tcW w:w="851" w:type="dxa"/>
          </w:tcPr>
          <w:p w:rsidR="00005EFF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005EFF" w:rsidRPr="00E81D65" w:rsidRDefault="00005EFF" w:rsidP="00005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№4</w:t>
            </w:r>
            <w:r w:rsidRPr="00E81D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первое полугодие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05EFF" w:rsidRPr="004B4FA4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6946" w:type="dxa"/>
          </w:tcPr>
          <w:p w:rsidR="00005EFF" w:rsidRPr="007D5D66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Выбирают основания и критерии для сравнения, классификации объектов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5EFF" w:rsidRPr="00A40F97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92" w:type="dxa"/>
          </w:tcPr>
          <w:p w:rsidR="00005EFF" w:rsidRPr="005454E2" w:rsidRDefault="00005EFF" w:rsidP="0000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11" w:rsidRDefault="00D41411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1F3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EFF" w:rsidRDefault="00005EFF" w:rsidP="00D41411">
      <w:pPr>
        <w:rPr>
          <w:rFonts w:ascii="Times New Roman" w:hAnsi="Times New Roman" w:cs="Times New Roman"/>
          <w:b/>
          <w:sz w:val="24"/>
          <w:szCs w:val="24"/>
        </w:rPr>
      </w:pPr>
    </w:p>
    <w:sectPr w:rsidR="00005EFF" w:rsidSect="00D414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CC5"/>
    <w:multiLevelType w:val="hybridMultilevel"/>
    <w:tmpl w:val="93280046"/>
    <w:lvl w:ilvl="0" w:tplc="54CC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E8A0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616694E">
      <w:numFmt w:val="none"/>
      <w:lvlText w:val=""/>
      <w:lvlJc w:val="left"/>
      <w:pPr>
        <w:tabs>
          <w:tab w:val="num" w:pos="360"/>
        </w:tabs>
      </w:pPr>
    </w:lvl>
    <w:lvl w:ilvl="3" w:tplc="352C612C">
      <w:numFmt w:val="none"/>
      <w:lvlText w:val=""/>
      <w:lvlJc w:val="left"/>
      <w:pPr>
        <w:tabs>
          <w:tab w:val="num" w:pos="360"/>
        </w:tabs>
      </w:pPr>
    </w:lvl>
    <w:lvl w:ilvl="4" w:tplc="57BE955A">
      <w:numFmt w:val="none"/>
      <w:lvlText w:val=""/>
      <w:lvlJc w:val="left"/>
      <w:pPr>
        <w:tabs>
          <w:tab w:val="num" w:pos="360"/>
        </w:tabs>
      </w:pPr>
    </w:lvl>
    <w:lvl w:ilvl="5" w:tplc="09D80C70">
      <w:numFmt w:val="none"/>
      <w:lvlText w:val=""/>
      <w:lvlJc w:val="left"/>
      <w:pPr>
        <w:tabs>
          <w:tab w:val="num" w:pos="360"/>
        </w:tabs>
      </w:pPr>
    </w:lvl>
    <w:lvl w:ilvl="6" w:tplc="AA065158">
      <w:numFmt w:val="none"/>
      <w:lvlText w:val=""/>
      <w:lvlJc w:val="left"/>
      <w:pPr>
        <w:tabs>
          <w:tab w:val="num" w:pos="360"/>
        </w:tabs>
      </w:pPr>
    </w:lvl>
    <w:lvl w:ilvl="7" w:tplc="0B12FC46">
      <w:numFmt w:val="none"/>
      <w:lvlText w:val=""/>
      <w:lvlJc w:val="left"/>
      <w:pPr>
        <w:tabs>
          <w:tab w:val="num" w:pos="360"/>
        </w:tabs>
      </w:pPr>
    </w:lvl>
    <w:lvl w:ilvl="8" w:tplc="C308AD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4045AE6"/>
    <w:multiLevelType w:val="multilevel"/>
    <w:tmpl w:val="DE08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F76F9"/>
    <w:multiLevelType w:val="hybridMultilevel"/>
    <w:tmpl w:val="FFFFFFFF"/>
    <w:lvl w:ilvl="0" w:tplc="0EF4012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69176">
      <w:start w:val="1"/>
      <w:numFmt w:val="lowerLetter"/>
      <w:lvlText w:val="%2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892F0">
      <w:start w:val="1"/>
      <w:numFmt w:val="lowerRoman"/>
      <w:lvlText w:val="%3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C2092">
      <w:start w:val="1"/>
      <w:numFmt w:val="decimal"/>
      <w:lvlText w:val="%4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6E856">
      <w:start w:val="1"/>
      <w:numFmt w:val="lowerLetter"/>
      <w:lvlText w:val="%5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A71E6">
      <w:start w:val="1"/>
      <w:numFmt w:val="lowerRoman"/>
      <w:lvlText w:val="%6"/>
      <w:lvlJc w:val="left"/>
      <w:pPr>
        <w:ind w:left="7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6C228">
      <w:start w:val="1"/>
      <w:numFmt w:val="decimal"/>
      <w:lvlText w:val="%7"/>
      <w:lvlJc w:val="left"/>
      <w:pPr>
        <w:ind w:left="7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ADEB2">
      <w:start w:val="1"/>
      <w:numFmt w:val="lowerLetter"/>
      <w:lvlText w:val="%8"/>
      <w:lvlJc w:val="left"/>
      <w:pPr>
        <w:ind w:left="8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E51EA">
      <w:start w:val="1"/>
      <w:numFmt w:val="lowerRoman"/>
      <w:lvlText w:val="%9"/>
      <w:lvlJc w:val="left"/>
      <w:pPr>
        <w:ind w:left="9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117"/>
    <w:rsid w:val="00005EFF"/>
    <w:rsid w:val="00036624"/>
    <w:rsid w:val="000B13F0"/>
    <w:rsid w:val="001F3117"/>
    <w:rsid w:val="002744DE"/>
    <w:rsid w:val="003A3263"/>
    <w:rsid w:val="007A4225"/>
    <w:rsid w:val="00A56C54"/>
    <w:rsid w:val="00D41411"/>
    <w:rsid w:val="00D958D4"/>
    <w:rsid w:val="00FE3B30"/>
    <w:rsid w:val="00FE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17"/>
    <w:pPr>
      <w:spacing w:after="0" w:line="240" w:lineRule="auto"/>
    </w:pPr>
  </w:style>
  <w:style w:type="paragraph" w:styleId="1">
    <w:name w:val="heading 1"/>
    <w:next w:val="a"/>
    <w:link w:val="10"/>
    <w:uiPriority w:val="9"/>
    <w:qFormat/>
    <w:rsid w:val="001F3117"/>
    <w:pPr>
      <w:keepNext/>
      <w:keepLines/>
      <w:numPr>
        <w:numId w:val="1"/>
      </w:numPr>
      <w:spacing w:after="4" w:line="269" w:lineRule="auto"/>
      <w:ind w:lef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11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1F3117"/>
    <w:pPr>
      <w:spacing w:after="200" w:line="276" w:lineRule="auto"/>
      <w:ind w:left="720"/>
      <w:contextualSpacing/>
    </w:pPr>
  </w:style>
  <w:style w:type="character" w:customStyle="1" w:styleId="11">
    <w:name w:val="Основной текст1"/>
    <w:rsid w:val="001F3117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F3117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4"/>
    <w:rsid w:val="001F3117"/>
    <w:pPr>
      <w:widowControl w:val="0"/>
      <w:shd w:val="clear" w:color="auto" w:fill="FFFFFF"/>
      <w:spacing w:before="180" w:after="180" w:line="278" w:lineRule="exact"/>
      <w:ind w:firstLine="580"/>
      <w:jc w:val="both"/>
    </w:pPr>
    <w:rPr>
      <w:spacing w:val="-1"/>
    </w:rPr>
  </w:style>
  <w:style w:type="character" w:customStyle="1" w:styleId="785pt0pt">
    <w:name w:val="Основной текст (7) + 8;5 pt;Полужирный;Интервал 0 pt"/>
    <w:basedOn w:val="a0"/>
    <w:rsid w:val="001F311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E7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Надежда</cp:lastModifiedBy>
  <cp:revision>4</cp:revision>
  <dcterms:created xsi:type="dcterms:W3CDTF">2020-12-05T13:43:00Z</dcterms:created>
  <dcterms:modified xsi:type="dcterms:W3CDTF">2020-12-07T16:18:00Z</dcterms:modified>
</cp:coreProperties>
</file>